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207B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1</w:t>
      </w:r>
    </w:p>
    <w:p w14:paraId="1BA3D38C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14:paraId="76F7528F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14:paraId="09273AB4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14:paraId="4103BD85" w14:textId="77777777" w:rsidR="00370B1F" w:rsidRPr="00370B1F" w:rsidRDefault="00370B1F" w:rsidP="00370B1F">
      <w:pPr>
        <w:tabs>
          <w:tab w:val="center" w:pos="4153"/>
        </w:tabs>
        <w:spacing w:after="0" w:line="36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370B1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370B1F">
        <w:rPr>
          <w:rFonts w:ascii="Liberation Serif" w:eastAsia="Times New Roman" w:hAnsi="Liberation Serif" w:cs="Liberation Serif"/>
          <w:lang w:eastAsia="ru-RU"/>
        </w:rPr>
        <w:tab/>
        <w:t xml:space="preserve">               </w:t>
      </w:r>
      <w:r w:rsidRPr="00370B1F">
        <w:rPr>
          <w:rFonts w:ascii="Liberation Serif" w:eastAsia="Times New Roman" w:hAnsi="Liberation Serif" w:cs="Liberation Serif"/>
          <w:lang w:eastAsia="ru-RU"/>
        </w:rPr>
        <w:tab/>
        <w:t xml:space="preserve">      </w:t>
      </w:r>
    </w:p>
    <w:p w14:paraId="478A5EA6" w14:textId="77777777" w:rsidR="00370B1F" w:rsidRPr="00370B1F" w:rsidRDefault="00370B1F" w:rsidP="00370B1F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14:paraId="225DDD26" w14:textId="77777777" w:rsidR="00370B1F" w:rsidRPr="00370B1F" w:rsidRDefault="00370B1F" w:rsidP="00370B1F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14:paraId="05F9C24A" w14:textId="77777777" w:rsidR="00370B1F" w:rsidRPr="00370B1F" w:rsidRDefault="00370B1F" w:rsidP="00370B1F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lang w:eastAsia="ru-RU"/>
        </w:rPr>
      </w:pPr>
    </w:p>
    <w:p w14:paraId="599F4F4C" w14:textId="77777777" w:rsidR="00370B1F" w:rsidRPr="00370B1F" w:rsidRDefault="00370B1F" w:rsidP="00370B1F">
      <w:pPr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ЗАЯВКА</w:t>
      </w:r>
    </w:p>
    <w:p w14:paraId="4FB1FC36" w14:textId="77777777" w:rsidR="00370B1F" w:rsidRPr="00370B1F" w:rsidRDefault="00370B1F" w:rsidP="00370B1F">
      <w:pPr>
        <w:pBdr>
          <w:bottom w:val="single" w:sz="12" w:space="1" w:color="auto"/>
        </w:pBdr>
        <w:spacing w:before="60" w:after="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участие в муниципальном конкурсе молодежных проектов</w:t>
      </w:r>
    </w:p>
    <w:p w14:paraId="7A258924" w14:textId="77777777" w:rsidR="00370B1F" w:rsidRPr="00370B1F" w:rsidRDefault="00370B1F" w:rsidP="00370B1F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«Банк молодежных инициатив» </w:t>
      </w:r>
    </w:p>
    <w:p w14:paraId="0D0B2F01" w14:textId="77777777" w:rsidR="00370B1F" w:rsidRPr="00370B1F" w:rsidRDefault="00370B1F" w:rsidP="00370B1F">
      <w:pPr>
        <w:pBdr>
          <w:bottom w:val="single" w:sz="12" w:space="1" w:color="auto"/>
        </w:pBdr>
        <w:spacing w:before="60" w:after="60" w:line="240" w:lineRule="auto"/>
        <w:ind w:firstLine="567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14:paraId="0116F5D6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469"/>
      </w:tblGrid>
      <w:tr w:rsidR="00370B1F" w:rsidRPr="00370B1F" w14:paraId="19A27799" w14:textId="77777777" w:rsidTr="00370B1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B642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F90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7187DACC" w14:textId="77777777" w:rsidTr="00370B1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BB9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218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5EDE3235" w14:textId="77777777" w:rsidTr="00370B1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BA46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начала и окончания реализации проекта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425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210344FA" w14:textId="77777777" w:rsidTr="00370B1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FFE3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Полная стоимость проекта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8C4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56EA1EC0" w14:textId="77777777" w:rsidTr="00370B1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E245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 координатора инициативной группы, возраст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46C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7BCF3F55" w14:textId="77777777" w:rsidTr="00370B1F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8DFA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Моб. телефон, адрес электронной почты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50C" w14:textId="77777777" w:rsidR="00370B1F" w:rsidRPr="00370B1F" w:rsidRDefault="00370B1F" w:rsidP="00370B1F">
            <w:pPr>
              <w:spacing w:after="120" w:line="276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14:paraId="58BDA600" w14:textId="77777777" w:rsidR="00370B1F" w:rsidRPr="00370B1F" w:rsidRDefault="00370B1F" w:rsidP="00370B1F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14:paraId="7E962D3B" w14:textId="77777777" w:rsidR="00370B1F" w:rsidRPr="00370B1F" w:rsidRDefault="00370B1F" w:rsidP="00370B1F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ar-SA"/>
        </w:rPr>
      </w:pPr>
    </w:p>
    <w:p w14:paraId="62522B77" w14:textId="77777777" w:rsidR="00370B1F" w:rsidRPr="00370B1F" w:rsidRDefault="00370B1F" w:rsidP="00370B1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  <w:t>Информация об участниках инициативной группы</w:t>
      </w:r>
    </w:p>
    <w:p w14:paraId="055A57F7" w14:textId="77777777" w:rsidR="00370B1F" w:rsidRPr="00370B1F" w:rsidRDefault="00370B1F" w:rsidP="00370B1F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ar-SA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260"/>
        <w:gridCol w:w="3240"/>
      </w:tblGrid>
      <w:tr w:rsidR="00370B1F" w:rsidRPr="00370B1F" w14:paraId="3AA935F9" w14:textId="77777777" w:rsidTr="00370B1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D4923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BC93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2CCA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  <w:r w:rsidRPr="00370B1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  <w:t>Место работы, учебы</w:t>
            </w:r>
          </w:p>
        </w:tc>
      </w:tr>
      <w:tr w:rsidR="00370B1F" w:rsidRPr="00370B1F" w14:paraId="2843CE0B" w14:textId="77777777" w:rsidTr="00370B1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5D37" w14:textId="77777777" w:rsidR="00370B1F" w:rsidRPr="00370B1F" w:rsidRDefault="00370B1F" w:rsidP="00370B1F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AC97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241A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5F5B489D" w14:textId="77777777" w:rsidTr="00370B1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23E" w14:textId="77777777" w:rsidR="00370B1F" w:rsidRPr="00370B1F" w:rsidRDefault="00370B1F" w:rsidP="00370B1F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1D7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75D5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2A34163A" w14:textId="77777777" w:rsidTr="00370B1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9FE0" w14:textId="77777777" w:rsidR="00370B1F" w:rsidRPr="00370B1F" w:rsidRDefault="00370B1F" w:rsidP="00370B1F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4358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612E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2A123761" w14:textId="77777777" w:rsidTr="00370B1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73EE" w14:textId="77777777" w:rsidR="00370B1F" w:rsidRPr="00370B1F" w:rsidRDefault="00370B1F" w:rsidP="00370B1F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4888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3F6E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  <w:tr w:rsidR="00370B1F" w:rsidRPr="00370B1F" w14:paraId="083F2D0E" w14:textId="77777777" w:rsidTr="00370B1F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449B" w14:textId="77777777" w:rsidR="00370B1F" w:rsidRPr="00370B1F" w:rsidRDefault="00370B1F" w:rsidP="00370B1F">
            <w:pPr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A2EA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8BC1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ar-SA"/>
              </w:rPr>
            </w:pPr>
          </w:p>
        </w:tc>
      </w:tr>
    </w:tbl>
    <w:p w14:paraId="7AB01F90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14:paraId="51B7E154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164C43D6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06D326F0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6D896F85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4C883335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202155B1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39E12E2F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0EB59479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670D9FCD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</w:pPr>
    </w:p>
    <w:p w14:paraId="10B85E02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</w:pPr>
    </w:p>
    <w:p w14:paraId="0BFB20BC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napToGrid w:val="0"/>
          <w:sz w:val="24"/>
          <w:szCs w:val="24"/>
          <w:lang w:eastAsia="ru-RU"/>
        </w:rPr>
        <w:lastRenderedPageBreak/>
        <w:t>Приложение 2</w:t>
      </w:r>
    </w:p>
    <w:p w14:paraId="3C239401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14:paraId="3BF1BDAF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14:paraId="4406BBD0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14:paraId="51600137" w14:textId="77777777" w:rsidR="00370B1F" w:rsidRPr="00370B1F" w:rsidRDefault="00370B1F" w:rsidP="00370B1F">
      <w:pPr>
        <w:widowControl w:val="0"/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napToGrid w:val="0"/>
          <w:sz w:val="28"/>
          <w:szCs w:val="20"/>
          <w:lang w:eastAsia="ru-RU"/>
        </w:rPr>
      </w:pPr>
    </w:p>
    <w:p w14:paraId="6B1B6EF9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ИНФОРМАЦИОННАЯ КАРТА ПРОЕКТА</w:t>
      </w:r>
    </w:p>
    <w:p w14:paraId="167D380D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14:paraId="5CDC0C49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</w:t>
      </w:r>
    </w:p>
    <w:p w14:paraId="00D023E4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(полное наименование проекта)</w:t>
      </w:r>
    </w:p>
    <w:p w14:paraId="4BFD8D5C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5601"/>
      </w:tblGrid>
      <w:tr w:rsidR="00370B1F" w:rsidRPr="00370B1F" w14:paraId="7BA9B19B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F0B7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Направление, </w:t>
            </w:r>
          </w:p>
          <w:p w14:paraId="7933902B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которому заявлен проект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CD8" w14:textId="77777777" w:rsidR="00370B1F" w:rsidRPr="00370B1F" w:rsidRDefault="00370B1F" w:rsidP="00370B1F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64BAD6B1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107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проекта</w:t>
            </w:r>
          </w:p>
          <w:p w14:paraId="483B8DFD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F196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конкретно сформулированную цель, которую участник Конкурса ставит перед собой для решения поставленной проблемы (проблем) </w:t>
            </w:r>
          </w:p>
        </w:tc>
      </w:tr>
      <w:tr w:rsidR="00370B1F" w:rsidRPr="00370B1F" w14:paraId="2D7AE191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DEA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Задачи проекта</w:t>
            </w:r>
          </w:p>
          <w:p w14:paraId="01477D24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8D8B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Перечислить конкретные задачи, которые необходимо решить для достижения поставленной в проекте цели</w:t>
            </w:r>
          </w:p>
        </w:tc>
      </w:tr>
      <w:tr w:rsidR="00370B1F" w:rsidRPr="00370B1F" w14:paraId="13754ED9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555F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Адресная направленность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0FF6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Указать целевую группу, на которую направлена деятельность по проекту </w:t>
            </w:r>
          </w:p>
        </w:tc>
      </w:tr>
      <w:tr w:rsidR="00370B1F" w:rsidRPr="00370B1F" w14:paraId="29527A68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A5B0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Продолжительность, </w:t>
            </w:r>
          </w:p>
          <w:p w14:paraId="48071605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9CA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общую продолжительность реализации; год, месяц, число начала и окончания реализации, при наличии – этапы реализации проекта</w:t>
            </w:r>
          </w:p>
        </w:tc>
      </w:tr>
      <w:tr w:rsidR="00370B1F" w:rsidRPr="00370B1F" w14:paraId="2736FAE5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152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 проекта</w:t>
            </w:r>
          </w:p>
          <w:p w14:paraId="08BB42F4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4E27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Описать основные мероприятия и порядок управления проектом, указать ожидаемые результаты, привести показатели оценки эффективности проекта </w:t>
            </w:r>
          </w:p>
        </w:tc>
      </w:tr>
      <w:tr w:rsidR="00370B1F" w:rsidRPr="00370B1F" w14:paraId="08FD2029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FD09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Объем и источники финансирования проекта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ED94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Указать в текущих ценах года разработки проекта общий объем финансирования проекта</w:t>
            </w:r>
          </w:p>
        </w:tc>
      </w:tr>
      <w:tr w:rsidR="00370B1F" w:rsidRPr="00370B1F" w14:paraId="130011FF" w14:textId="77777777" w:rsidTr="00370B1F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83C2" w14:textId="77777777" w:rsidR="00370B1F" w:rsidRPr="00370B1F" w:rsidRDefault="00370B1F" w:rsidP="00370B1F">
            <w:pPr>
              <w:suppressAutoHyphens/>
              <w:spacing w:after="12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 проекта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288" w14:textId="77777777" w:rsidR="00370B1F" w:rsidRPr="00370B1F" w:rsidRDefault="00370B1F" w:rsidP="00370B1F">
            <w:pPr>
              <w:suppressAutoHyphens/>
              <w:spacing w:after="12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04BF2C05" w14:textId="77777777" w:rsidR="00370B1F" w:rsidRPr="00370B1F" w:rsidRDefault="00370B1F" w:rsidP="00370B1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5088120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4E8324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09BFBD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60D9053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16691C1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6F2452C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547B55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0C3742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2B0AE7A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F224D71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201E10F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D23E3B3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E32F68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A9E7967" w14:textId="77777777" w:rsidR="00370B1F" w:rsidRPr="00370B1F" w:rsidRDefault="00370B1F" w:rsidP="00370B1F">
      <w:pPr>
        <w:shd w:val="clear" w:color="auto" w:fill="FFFFFF"/>
        <w:spacing w:after="0" w:line="360" w:lineRule="atLeast"/>
        <w:ind w:left="11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3</w:t>
      </w:r>
    </w:p>
    <w:p w14:paraId="0CA44F58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14:paraId="16849E2A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14:paraId="78B477C3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14:paraId="3E63711F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7F780B7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D11A6C6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План реализации проекта</w:t>
      </w:r>
    </w:p>
    <w:p w14:paraId="6937DFE8" w14:textId="77777777" w:rsidR="00370B1F" w:rsidRPr="00370B1F" w:rsidRDefault="00370B1F" w:rsidP="00370B1F">
      <w:pPr>
        <w:spacing w:after="0" w:line="240" w:lineRule="auto"/>
        <w:ind w:left="709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_______________________________________________</w:t>
      </w:r>
    </w:p>
    <w:p w14:paraId="1F95A94A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(полное наименование проекта)</w:t>
      </w:r>
    </w:p>
    <w:p w14:paraId="4B8C45D6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080"/>
        <w:gridCol w:w="2159"/>
        <w:gridCol w:w="2339"/>
      </w:tblGrid>
      <w:tr w:rsidR="00370B1F" w:rsidRPr="00370B1F" w14:paraId="6014A410" w14:textId="77777777" w:rsidTr="00370B1F">
        <w:trPr>
          <w:cantSplit/>
          <w:trHeight w:val="5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0074B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14:paraId="0204BF50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C053B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</w:t>
            </w:r>
          </w:p>
          <w:p w14:paraId="32D15F82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9DC1B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DB2E4" w14:textId="77777777" w:rsidR="00370B1F" w:rsidRPr="00370B1F" w:rsidRDefault="00370B1F" w:rsidP="00370B1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70B1F" w:rsidRPr="00370B1F" w14:paraId="61216A27" w14:textId="77777777" w:rsidTr="00370B1F">
        <w:trPr>
          <w:trHeight w:val="42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A18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8A5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82F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DF8A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3AC00082" w14:textId="77777777" w:rsidTr="00370B1F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CC6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345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1A8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75D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5C760D72" w14:textId="77777777" w:rsidTr="00370B1F">
        <w:trPr>
          <w:trHeight w:val="3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DE9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6D0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415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E26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37EEBFDB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D430E8C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091F077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C2FCBE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866D413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BE2A894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16A2124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F8620B7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7A206FD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DF2F125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C1A2574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21BCDA6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AD328B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278E525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FBB6CD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DA0A1C7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6B17D4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57DCCE6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2A65D3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913A6D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7B3B37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39BA218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A648E3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A4701F5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22F782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57E1875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17D1F5E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8290AFB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96EAA5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DB47CE8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0289644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0197B35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C986531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D6EC079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CDABA39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E26F57F" w14:textId="77777777" w:rsidR="00370B1F" w:rsidRPr="00370B1F" w:rsidRDefault="00370B1F" w:rsidP="00370B1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4 </w:t>
      </w:r>
    </w:p>
    <w:p w14:paraId="17A4EC58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14:paraId="2D0BB254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14:paraId="34C5097F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14:paraId="060A23D5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E0D5BEC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8C59C1" w14:textId="77777777" w:rsidR="00370B1F" w:rsidRPr="00370B1F" w:rsidRDefault="00370B1F" w:rsidP="00370B1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Смета затрат на реализацию проекта </w:t>
      </w:r>
    </w:p>
    <w:p w14:paraId="305C25F8" w14:textId="77777777" w:rsidR="00370B1F" w:rsidRPr="00370B1F" w:rsidRDefault="00370B1F" w:rsidP="00370B1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</w:tblGrid>
      <w:tr w:rsidR="00370B1F" w:rsidRPr="00370B1F" w14:paraId="319EBE7D" w14:textId="77777777" w:rsidTr="00370B1F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173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14:paraId="008C6820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  <w:p w14:paraId="258343F5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78D" w14:textId="77777777" w:rsidR="00370B1F" w:rsidRPr="00370B1F" w:rsidRDefault="00370B1F" w:rsidP="00370B1F">
            <w:pPr>
              <w:suppressAutoHyphens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14:paraId="2C3E3E62" w14:textId="77777777" w:rsidR="00370B1F" w:rsidRPr="00370B1F" w:rsidRDefault="00370B1F" w:rsidP="00370B1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2C7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  <w:p w14:paraId="7B336993" w14:textId="77777777" w:rsidR="00370B1F" w:rsidRPr="00370B1F" w:rsidRDefault="00370B1F" w:rsidP="00370B1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</w:t>
            </w:r>
          </w:p>
          <w:p w14:paraId="7E663225" w14:textId="77777777" w:rsidR="00370B1F" w:rsidRPr="00370B1F" w:rsidRDefault="00370B1F" w:rsidP="00370B1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70B1F" w:rsidRPr="00370B1F" w14:paraId="0E8B9327" w14:textId="77777777" w:rsidTr="00370B1F">
        <w:trPr>
          <w:trHeight w:val="41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7D6E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AB66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11A4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335CD243" w14:textId="77777777" w:rsidTr="00370B1F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F917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A7D" w14:textId="77777777" w:rsidR="00370B1F" w:rsidRPr="00370B1F" w:rsidRDefault="00370B1F" w:rsidP="00370B1F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406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47211754" w14:textId="77777777" w:rsidTr="00370B1F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424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DB6" w14:textId="77777777" w:rsidR="00370B1F" w:rsidRPr="00370B1F" w:rsidRDefault="00370B1F" w:rsidP="00370B1F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7A5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6E96A57B" w14:textId="77777777" w:rsidTr="00370B1F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C8CE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821" w14:textId="77777777" w:rsidR="00370B1F" w:rsidRPr="00370B1F" w:rsidRDefault="00370B1F" w:rsidP="00370B1F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60B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499B6360" w14:textId="77777777" w:rsidTr="00370B1F">
        <w:trPr>
          <w:trHeight w:val="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672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2982" w14:textId="77777777" w:rsidR="00370B1F" w:rsidRPr="00370B1F" w:rsidRDefault="00370B1F" w:rsidP="00370B1F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EC1" w14:textId="77777777" w:rsidR="00370B1F" w:rsidRPr="00370B1F" w:rsidRDefault="00370B1F" w:rsidP="00370B1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69403BBB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14:paraId="60405750" w14:textId="77777777" w:rsidR="00370B1F" w:rsidRPr="00370B1F" w:rsidRDefault="00370B1F" w:rsidP="00370B1F">
      <w:pPr>
        <w:shd w:val="clear" w:color="auto" w:fill="FFFFFF"/>
        <w:spacing w:after="0" w:line="360" w:lineRule="atLeast"/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</w:pPr>
    </w:p>
    <w:p w14:paraId="1F6284DC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18FBBDF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272C96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3E63069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0DC15A5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372B30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D80BEE2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F27B3E6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2D698D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6372EC0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E093E23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A19C02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9EAC3A7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E60D016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31B9D7C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5754815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F5B23A7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67375DD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7D81F8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EFC30A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1A1618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7CE9127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AA3575E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75B6E97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9AE6E98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D5B1F5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818DDB2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CFDB967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5</w:t>
      </w:r>
    </w:p>
    <w:p w14:paraId="7CBE5FAF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Положению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</w:t>
      </w:r>
      <w:r w:rsidRPr="00370B1F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370B1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</w:t>
      </w: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униципальном конкурсе </w:t>
      </w:r>
    </w:p>
    <w:p w14:paraId="2E69B06A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молодежных проектов «Банк молодежных инициатив»</w:t>
      </w:r>
    </w:p>
    <w:p w14:paraId="27A1A575" w14:textId="77777777" w:rsidR="00370B1F" w:rsidRPr="00370B1F" w:rsidRDefault="00370B1F" w:rsidP="00370B1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pacing w:val="-10"/>
          <w:sz w:val="24"/>
          <w:szCs w:val="24"/>
          <w:lang w:eastAsia="ru-RU"/>
        </w:rPr>
        <w:t>Слободо-Туринского муниципального района</w:t>
      </w:r>
    </w:p>
    <w:p w14:paraId="7F552FE6" w14:textId="77777777" w:rsidR="00370B1F" w:rsidRPr="00370B1F" w:rsidRDefault="00370B1F" w:rsidP="00370B1F">
      <w:pPr>
        <w:shd w:val="clear" w:color="auto" w:fill="FFFFFF"/>
        <w:spacing w:after="0" w:line="360" w:lineRule="atLeast"/>
        <w:ind w:firstLine="90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21B85D1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4E94EC2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ОТЧЕТ</w:t>
      </w:r>
    </w:p>
    <w:p w14:paraId="357F4C49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использовании средств местного бюджета на реализацию молодежного проекта на территории </w:t>
      </w:r>
      <w:r w:rsidRPr="00370B1F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  <w:t>__________________________________________</w:t>
      </w:r>
    </w:p>
    <w:p w14:paraId="6F9E54F9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(наименование населенного пункта)</w:t>
      </w:r>
    </w:p>
    <w:p w14:paraId="282EC719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820"/>
        <w:gridCol w:w="1800"/>
        <w:gridCol w:w="1800"/>
        <w:gridCol w:w="1620"/>
      </w:tblGrid>
      <w:tr w:rsidR="00370B1F" w:rsidRPr="00370B1F" w14:paraId="1D0572F0" w14:textId="77777777" w:rsidTr="00370B1F">
        <w:trPr>
          <w:trHeight w:val="41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8E0A0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</w:t>
            </w:r>
          </w:p>
          <w:p w14:paraId="74EE2C18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E89FB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</w:t>
            </w:r>
          </w:p>
          <w:p w14:paraId="5EA0465C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расходов</w:t>
            </w:r>
          </w:p>
          <w:p w14:paraId="45B83214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6105E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Запланировано</w:t>
            </w:r>
          </w:p>
          <w:p w14:paraId="548EBD97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бюджетных</w:t>
            </w:r>
          </w:p>
          <w:p w14:paraId="030C22B9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14:paraId="039CD705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F19D0E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Фактически израсходовано бюджетных</w:t>
            </w:r>
          </w:p>
          <w:p w14:paraId="7A23026E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всего</w:t>
            </w:r>
          </w:p>
          <w:p w14:paraId="2C213D8C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42DE3B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</w:t>
            </w:r>
          </w:p>
          <w:p w14:paraId="2A544405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участников реализации проекта</w:t>
            </w:r>
          </w:p>
          <w:p w14:paraId="7DC22B56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(человек)</w:t>
            </w:r>
          </w:p>
        </w:tc>
      </w:tr>
      <w:tr w:rsidR="00370B1F" w:rsidRPr="00370B1F" w14:paraId="1964A5D0" w14:textId="77777777" w:rsidTr="00370B1F">
        <w:trPr>
          <w:trHeight w:val="960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71BDA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48304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2FE00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74620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A2AB1" w14:textId="77777777" w:rsidR="00370B1F" w:rsidRPr="00370B1F" w:rsidRDefault="00370B1F" w:rsidP="00370B1F">
            <w:pPr>
              <w:spacing w:after="0" w:line="276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6610E554" w14:textId="77777777" w:rsidTr="00370B1F"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39EA6A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E2B3C8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17E03D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02632B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A34EBF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0B1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370B1F" w:rsidRPr="00370B1F" w14:paraId="12AE584A" w14:textId="77777777" w:rsidTr="00370B1F">
        <w:trPr>
          <w:trHeight w:val="5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FBE" w14:textId="77777777" w:rsidR="00370B1F" w:rsidRPr="00370B1F" w:rsidRDefault="00370B1F" w:rsidP="00370B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D8E7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D755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A14F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DD7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664B336B" w14:textId="77777777" w:rsidTr="00370B1F">
        <w:trPr>
          <w:trHeight w:val="5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7CA" w14:textId="77777777" w:rsidR="00370B1F" w:rsidRPr="00370B1F" w:rsidRDefault="00370B1F" w:rsidP="00370B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01C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FD7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164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B56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70B1F" w:rsidRPr="00370B1F" w14:paraId="1607F7DF" w14:textId="77777777" w:rsidTr="00370B1F">
        <w:trPr>
          <w:trHeight w:val="5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F67" w14:textId="77777777" w:rsidR="00370B1F" w:rsidRPr="00370B1F" w:rsidRDefault="00370B1F" w:rsidP="00370B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2F6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D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B4E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A1D" w14:textId="77777777" w:rsidR="00370B1F" w:rsidRPr="00370B1F" w:rsidRDefault="00370B1F" w:rsidP="0037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4ABCD55E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9524932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CED907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Руководитель проекта      ______________      ___________________          </w:t>
      </w:r>
    </w:p>
    <w:p w14:paraId="3E68E7E4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(подпись)           (Расшифровка подписи)</w:t>
      </w:r>
    </w:p>
    <w:p w14:paraId="5994E387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</w:p>
    <w:p w14:paraId="3FE999BE" w14:textId="77777777" w:rsidR="00370B1F" w:rsidRPr="00370B1F" w:rsidRDefault="00370B1F" w:rsidP="00370B1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М.П.</w:t>
      </w:r>
    </w:p>
    <w:p w14:paraId="7FBBF6D8" w14:textId="77777777" w:rsidR="00370B1F" w:rsidRPr="00370B1F" w:rsidRDefault="00370B1F" w:rsidP="00370B1F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</w:pPr>
    </w:p>
    <w:p w14:paraId="68F9C117" w14:textId="77777777" w:rsidR="00370B1F" w:rsidRPr="00370B1F" w:rsidRDefault="00370B1F" w:rsidP="00370B1F">
      <w:pPr>
        <w:shd w:val="clear" w:color="auto" w:fill="FFFFFF"/>
        <w:spacing w:after="0" w:line="360" w:lineRule="atLeast"/>
        <w:ind w:left="360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К </w:t>
      </w:r>
      <w:r w:rsidRPr="00370B1F">
        <w:rPr>
          <w:rFonts w:ascii="Liberation Serif" w:eastAsia="Times New Roman" w:hAnsi="Liberation Serif" w:cs="Liberation Serif"/>
          <w:b/>
          <w:bCs/>
          <w:i/>
          <w:sz w:val="24"/>
          <w:szCs w:val="24"/>
          <w:u w:val="single"/>
          <w:lang w:eastAsia="ru-RU"/>
        </w:rPr>
        <w:t>отчету</w:t>
      </w:r>
      <w:r w:rsidRPr="00370B1F">
        <w:rPr>
          <w:rFonts w:ascii="Liberation Serif" w:eastAsia="Times New Roman" w:hAnsi="Liberation Serif" w:cs="Liberation Serif"/>
          <w:bCs/>
          <w:i/>
          <w:sz w:val="24"/>
          <w:szCs w:val="24"/>
          <w:u w:val="single"/>
          <w:lang w:eastAsia="ru-RU"/>
        </w:rPr>
        <w:t> </w:t>
      </w:r>
      <w:r w:rsidRPr="00370B1F">
        <w:rPr>
          <w:rFonts w:ascii="Liberation Serif" w:eastAsia="Times New Roman" w:hAnsi="Liberation Serif" w:cs="Liberation Serif"/>
          <w:i/>
          <w:sz w:val="24"/>
          <w:szCs w:val="24"/>
          <w:u w:val="single"/>
          <w:lang w:eastAsia="ru-RU"/>
        </w:rPr>
        <w:t>н</w:t>
      </w:r>
      <w:r w:rsidRPr="00370B1F">
        <w:rPr>
          <w:rFonts w:ascii="Liberation Serif" w:eastAsia="Times New Roman" w:hAnsi="Liberation Serif" w:cs="Liberation Serif"/>
          <w:b/>
          <w:i/>
          <w:sz w:val="24"/>
          <w:szCs w:val="24"/>
          <w:u w:val="single"/>
          <w:lang w:eastAsia="ru-RU"/>
        </w:rPr>
        <w:t>еобходимо приложить</w:t>
      </w:r>
      <w:r w:rsidRPr="00370B1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:</w:t>
      </w:r>
    </w:p>
    <w:p w14:paraId="50717CAD" w14:textId="77777777" w:rsidR="00370B1F" w:rsidRPr="00370B1F" w:rsidRDefault="00370B1F" w:rsidP="00370B1F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Фотографии (люди на фотографиях должны не позировать, а выполнять работу).</w:t>
      </w:r>
    </w:p>
    <w:p w14:paraId="2CC8D336" w14:textId="77777777" w:rsidR="00370B1F" w:rsidRPr="00370B1F" w:rsidRDefault="00370B1F" w:rsidP="00370B1F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Публикации в прессе (по возможности). </w:t>
      </w:r>
    </w:p>
    <w:p w14:paraId="2F5B9AB5" w14:textId="77777777" w:rsidR="00370B1F" w:rsidRPr="00370B1F" w:rsidRDefault="00370B1F" w:rsidP="00370B1F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Отзывы участников, местных жителей, администрации сельского поселения.</w:t>
      </w:r>
    </w:p>
    <w:p w14:paraId="684ACE4B" w14:textId="77777777" w:rsidR="00370B1F" w:rsidRPr="00370B1F" w:rsidRDefault="00370B1F" w:rsidP="00370B1F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Авансовый отчёт.</w:t>
      </w:r>
    </w:p>
    <w:p w14:paraId="18D90A76" w14:textId="77777777" w:rsidR="00370B1F" w:rsidRPr="00370B1F" w:rsidRDefault="00370B1F" w:rsidP="00370B1F">
      <w:pPr>
        <w:shd w:val="clear" w:color="auto" w:fill="FFFFFF"/>
        <w:spacing w:after="0" w:line="36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70B1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 Акт приёмки выполненных работ. </w:t>
      </w:r>
    </w:p>
    <w:p w14:paraId="597303F8" w14:textId="77777777" w:rsidR="00370B1F" w:rsidRPr="00370B1F" w:rsidRDefault="00370B1F" w:rsidP="00370B1F">
      <w:pPr>
        <w:spacing w:after="0" w:line="240" w:lineRule="auto"/>
        <w:rPr>
          <w:rFonts w:ascii="Liberation Serif" w:eastAsia="Calibri" w:hAnsi="Liberation Serif" w:cs="Liberation Serif"/>
          <w:sz w:val="28"/>
        </w:rPr>
      </w:pPr>
    </w:p>
    <w:p w14:paraId="2C6C164A" w14:textId="77777777" w:rsidR="00370B1F" w:rsidRPr="00370B1F" w:rsidRDefault="00370B1F" w:rsidP="00370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9FDC84" w14:textId="77777777" w:rsidR="00370B1F" w:rsidRPr="00370B1F" w:rsidRDefault="00370B1F" w:rsidP="00370B1F">
      <w:pPr>
        <w:spacing w:after="200" w:line="276" w:lineRule="auto"/>
        <w:rPr>
          <w:rFonts w:ascii="Calibri" w:eastAsia="Calibri" w:hAnsi="Calibri" w:cs="Times New Roman"/>
        </w:rPr>
      </w:pPr>
    </w:p>
    <w:p w14:paraId="09B5096B" w14:textId="77777777" w:rsidR="00860AAC" w:rsidRDefault="00860AAC">
      <w:bookmarkStart w:id="0" w:name="_GoBack"/>
      <w:bookmarkEnd w:id="0"/>
    </w:p>
    <w:sectPr w:rsidR="0086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C43"/>
    <w:multiLevelType w:val="hybridMultilevel"/>
    <w:tmpl w:val="9B14F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3E642D"/>
    <w:multiLevelType w:val="hybridMultilevel"/>
    <w:tmpl w:val="A5567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0A"/>
    <w:rsid w:val="00370B1F"/>
    <w:rsid w:val="0037370A"/>
    <w:rsid w:val="008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6EE7-992E-405C-BABD-1A454AC9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 МП</dc:creator>
  <cp:keywords/>
  <dc:description/>
  <cp:lastModifiedBy>ЦКР МП</cp:lastModifiedBy>
  <cp:revision>3</cp:revision>
  <dcterms:created xsi:type="dcterms:W3CDTF">2022-04-20T05:26:00Z</dcterms:created>
  <dcterms:modified xsi:type="dcterms:W3CDTF">2022-04-20T05:26:00Z</dcterms:modified>
</cp:coreProperties>
</file>